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FD847E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562DB67" w:rsidR="00601B1F" w:rsidRDefault="00E17F1A" w:rsidP="00601B1F">
            <w:r>
              <w:rPr>
                <w:rFonts w:hint="eastAsia"/>
              </w:rPr>
              <w:t>令和</w:t>
            </w:r>
            <w:r w:rsidR="00F07521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657508">
              <w:rPr>
                <w:rFonts w:hint="eastAsia"/>
              </w:rPr>
              <w:t>７</w:t>
            </w:r>
            <w:r w:rsidR="00AD6A2C">
              <w:rPr>
                <w:rFonts w:hint="eastAsia"/>
              </w:rPr>
              <w:t>月</w:t>
            </w:r>
            <w:r w:rsidR="00F07521">
              <w:rPr>
                <w:rFonts w:hint="eastAsia"/>
              </w:rPr>
              <w:t>１</w:t>
            </w:r>
            <w:r w:rsidR="00657508">
              <w:rPr>
                <w:rFonts w:hint="eastAsia"/>
              </w:rPr>
              <w:t>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40C906E" w:rsidR="00601B1F" w:rsidRDefault="00D272CA" w:rsidP="00601B1F">
            <w:r w:rsidRPr="00D272CA">
              <w:rPr>
                <w:rFonts w:ascii="ＭＳ 明朝" w:hAnsi="ＭＳ 明朝" w:hint="eastAsia"/>
              </w:rPr>
              <w:t>相模原市生活排水処理手法見直し業務委託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61895" w14:textId="77777777" w:rsidR="00B02973" w:rsidRDefault="00B02973" w:rsidP="00D0525E">
      <w:r>
        <w:separator/>
      </w:r>
    </w:p>
  </w:endnote>
  <w:endnote w:type="continuationSeparator" w:id="0">
    <w:p w14:paraId="661E3D60" w14:textId="77777777" w:rsidR="00B02973" w:rsidRDefault="00B0297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9FD94" w14:textId="77777777" w:rsidR="00B02973" w:rsidRDefault="00B02973" w:rsidP="00D0525E">
      <w:r>
        <w:separator/>
      </w:r>
    </w:p>
  </w:footnote>
  <w:footnote w:type="continuationSeparator" w:id="0">
    <w:p w14:paraId="7F9B5C2A" w14:textId="77777777" w:rsidR="00B02973" w:rsidRDefault="00B0297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54FB3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57508"/>
    <w:rsid w:val="006801D5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33FB3"/>
    <w:rsid w:val="009B7DA2"/>
    <w:rsid w:val="009B7EDA"/>
    <w:rsid w:val="009E6BAD"/>
    <w:rsid w:val="00A00B61"/>
    <w:rsid w:val="00A51E72"/>
    <w:rsid w:val="00A92D7F"/>
    <w:rsid w:val="00AD6A2C"/>
    <w:rsid w:val="00B02973"/>
    <w:rsid w:val="00B07C51"/>
    <w:rsid w:val="00B222E5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272CA"/>
    <w:rsid w:val="00D51BEF"/>
    <w:rsid w:val="00D56BA2"/>
    <w:rsid w:val="00D67E75"/>
    <w:rsid w:val="00D9305F"/>
    <w:rsid w:val="00DE5747"/>
    <w:rsid w:val="00DF36E5"/>
    <w:rsid w:val="00E128B3"/>
    <w:rsid w:val="00E17F1A"/>
    <w:rsid w:val="00E44CA9"/>
    <w:rsid w:val="00E63768"/>
    <w:rsid w:val="00ED4643"/>
    <w:rsid w:val="00EE1168"/>
    <w:rsid w:val="00EE3E1D"/>
    <w:rsid w:val="00F03C64"/>
    <w:rsid w:val="00F07521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82FA3-5DFA-422C-AC4F-A333A3F0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 莉杏</dc:creator>
  <cp:lastModifiedBy>石川 裕太</cp:lastModifiedBy>
  <cp:revision>7</cp:revision>
  <cp:lastPrinted>2025-06-05T10:38:00Z</cp:lastPrinted>
  <dcterms:created xsi:type="dcterms:W3CDTF">2024-05-27T09:19:00Z</dcterms:created>
  <dcterms:modified xsi:type="dcterms:W3CDTF">2025-07-11T08:42:00Z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