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B4" w:rsidRDefault="008065B4" w:rsidP="008065B4">
      <w:pPr>
        <w:ind w:left="420" w:hangingChars="200" w:hanging="4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（別紙2）</w:t>
      </w:r>
    </w:p>
    <w:p w:rsidR="008065B4" w:rsidRDefault="008065B4" w:rsidP="008065B4">
      <w:pPr>
        <w:ind w:left="660" w:hangingChars="200" w:hanging="660"/>
        <w:jc w:val="center"/>
        <w:rPr>
          <w:rFonts w:ascii="HG丸ｺﾞｼｯｸM-PRO" w:eastAsia="HG丸ｺﾞｼｯｸM-PRO" w:hAnsi="HG丸ｺﾞｼｯｸM-PRO"/>
        </w:rPr>
      </w:pPr>
      <w:r w:rsidRPr="008065B4">
        <w:rPr>
          <w:rFonts w:ascii="HG丸ｺﾞｼｯｸM-PRO" w:eastAsia="HG丸ｺﾞｼｯｸM-PRO" w:hAnsi="HG丸ｺﾞｼｯｸM-PRO" w:hint="eastAsia"/>
          <w:spacing w:val="60"/>
          <w:kern w:val="0"/>
          <w:fitText w:val="2520" w:id="-1468329472"/>
        </w:rPr>
        <w:t>エントリーシー</w:t>
      </w:r>
      <w:r w:rsidRPr="008065B4">
        <w:rPr>
          <w:rFonts w:ascii="HG丸ｺﾞｼｯｸM-PRO" w:eastAsia="HG丸ｺﾞｼｯｸM-PRO" w:hAnsi="HG丸ｺﾞｼｯｸM-PRO" w:hint="eastAsia"/>
          <w:kern w:val="0"/>
          <w:fitText w:val="2520" w:id="-1468329472"/>
        </w:rPr>
        <w:t>ト</w:t>
      </w:r>
    </w:p>
    <w:p w:rsidR="008065B4" w:rsidRDefault="008065B4" w:rsidP="008065B4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6"/>
        <w:gridCol w:w="1675"/>
        <w:gridCol w:w="2411"/>
        <w:gridCol w:w="1139"/>
        <w:gridCol w:w="1157"/>
        <w:gridCol w:w="1417"/>
      </w:tblGrid>
      <w:tr w:rsidR="008065B4" w:rsidRPr="008829DA" w:rsidTr="00445B83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団体名（法人名等</w:t>
            </w:r>
            <w:r w:rsidRPr="008829DA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65B4" w:rsidRPr="008829DA" w:rsidTr="00445B83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構成員名</w:t>
            </w:r>
          </w:p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（単独での申込みの場合は、記載不要です。）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65B4" w:rsidRPr="008829DA" w:rsidTr="00445B83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65B4" w:rsidRPr="008829DA" w:rsidTr="00445B83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65B4" w:rsidRPr="008829DA" w:rsidTr="00445B83">
        <w:trPr>
          <w:trHeight w:val="56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対話担当者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65B4" w:rsidRPr="008829DA" w:rsidTr="00445B83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所属等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65B4" w:rsidRPr="008829DA" w:rsidTr="00445B83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65B4" w:rsidRPr="008829DA" w:rsidTr="00445B83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65B4" w:rsidRPr="008829DA" w:rsidTr="00445B83">
        <w:trPr>
          <w:trHeight w:val="567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対話の実施期間は、令和４年１０月１１日（火）から令和４</w:t>
            </w:r>
            <w:r w:rsidRPr="008829DA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  <w:r w:rsidRPr="008829DA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１４</w:t>
            </w:r>
            <w:r w:rsidRPr="008829DA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金</w:t>
            </w:r>
            <w:r w:rsidRPr="008829DA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及び令和４年１０月２０日（木）から令和４</w:t>
            </w:r>
            <w:r w:rsidRPr="008829DA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  <w:r w:rsidRPr="008829DA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２１</w:t>
            </w:r>
            <w:r w:rsidRPr="008829DA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金</w:t>
            </w:r>
            <w:r w:rsidRPr="008829DA">
              <w:rPr>
                <w:rFonts w:ascii="HG丸ｺﾞｼｯｸM-PRO" w:eastAsia="HG丸ｺﾞｼｯｸM-PRO" w:hAnsi="HG丸ｺﾞｼｯｸM-PRO" w:hint="eastAsia"/>
              </w:rPr>
              <w:t>）を予定しております。対話が可能な日程を、第1希望から第</w:t>
            </w: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8829DA">
              <w:rPr>
                <w:rFonts w:ascii="HG丸ｺﾞｼｯｸM-PRO" w:eastAsia="HG丸ｺﾞｼｯｸM-PRO" w:hAnsi="HG丸ｺﾞｼｯｸM-PRO" w:hint="eastAsia"/>
              </w:rPr>
              <w:t>希望までご記載ください。</w:t>
            </w:r>
          </w:p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「午前」とは9：00～12：00を、「午後」とは13：00～17：00を指します。</w:t>
            </w:r>
          </w:p>
        </w:tc>
      </w:tr>
      <w:tr w:rsidR="008065B4" w:rsidRPr="008829DA" w:rsidTr="00445B83">
        <w:trPr>
          <w:trHeight w:val="567"/>
        </w:trPr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対話希望日時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第1希望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いずれも可</w:t>
            </w:r>
          </w:p>
        </w:tc>
      </w:tr>
      <w:tr w:rsidR="008065B4" w:rsidRPr="008829DA" w:rsidTr="00445B83">
        <w:trPr>
          <w:trHeight w:val="567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第2希望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いずれも可</w:t>
            </w:r>
          </w:p>
        </w:tc>
      </w:tr>
      <w:tr w:rsidR="008065B4" w:rsidRPr="008829DA" w:rsidTr="00445B83">
        <w:trPr>
          <w:trHeight w:val="567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第3希望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いずれも可</w:t>
            </w:r>
          </w:p>
        </w:tc>
      </w:tr>
      <w:tr w:rsidR="008065B4" w:rsidRPr="008829DA" w:rsidTr="00445B83">
        <w:trPr>
          <w:trHeight w:val="567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第4希望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いずれも可</w:t>
            </w:r>
          </w:p>
        </w:tc>
      </w:tr>
      <w:tr w:rsidR="008065B4" w:rsidRPr="008829DA" w:rsidTr="00445B83">
        <w:trPr>
          <w:trHeight w:val="567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第5希望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いずれも可</w:t>
            </w:r>
          </w:p>
        </w:tc>
      </w:tr>
      <w:tr w:rsidR="008065B4" w:rsidRPr="008829DA" w:rsidTr="00445B83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対話参加予定者氏名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8065B4" w:rsidRPr="008829DA" w:rsidRDefault="008065B4" w:rsidP="00445B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所属団体名、所属、役職等</w:t>
            </w:r>
          </w:p>
        </w:tc>
      </w:tr>
      <w:tr w:rsidR="008065B4" w:rsidRPr="008829DA" w:rsidTr="00445B83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65B4" w:rsidRPr="008829DA" w:rsidTr="00445B83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65B4" w:rsidRPr="008829DA" w:rsidTr="00445B83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8065B4" w:rsidRPr="008829DA" w:rsidRDefault="008065B4" w:rsidP="00445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065B4" w:rsidRPr="00091D72" w:rsidRDefault="008065B4" w:rsidP="008065B4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AA48DD" w:rsidRPr="008065B4" w:rsidRDefault="00AA48DD">
      <w:bookmarkStart w:id="0" w:name="_GoBack"/>
      <w:bookmarkEnd w:id="0"/>
    </w:p>
    <w:sectPr w:rsidR="00AA48DD" w:rsidRPr="008065B4" w:rsidSect="005D57CF">
      <w:footerReference w:type="default" r:id="rId4"/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C7" w:rsidRDefault="008065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065B4">
      <w:rPr>
        <w:noProof/>
        <w:lang w:val="ja-JP"/>
      </w:rPr>
      <w:t>1</w:t>
    </w:r>
    <w:r>
      <w:fldChar w:fldCharType="end"/>
    </w:r>
  </w:p>
  <w:p w:rsidR="007B53C7" w:rsidRDefault="008065B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B4"/>
    <w:rsid w:val="008065B4"/>
    <w:rsid w:val="00AA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5D699E-113D-41B7-90DA-3FB85BEA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B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6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065B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拓磨</dc:creator>
  <cp:keywords/>
  <dc:description/>
  <cp:lastModifiedBy>佐野 拓磨</cp:lastModifiedBy>
  <cp:revision>1</cp:revision>
  <dcterms:created xsi:type="dcterms:W3CDTF">2022-08-15T03:18:00Z</dcterms:created>
  <dcterms:modified xsi:type="dcterms:W3CDTF">2022-08-15T03:19:00Z</dcterms:modified>
</cp:coreProperties>
</file>